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5F4" w:rsidRDefault="00A005F4" w:rsidP="00A336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005F4" w:rsidRDefault="00A005F4" w:rsidP="00A33655">
      <w:pPr>
        <w:jc w:val="center"/>
        <w:rPr>
          <w:b/>
          <w:sz w:val="28"/>
          <w:szCs w:val="28"/>
        </w:rPr>
      </w:pPr>
    </w:p>
    <w:p w:rsidR="00EF0798" w:rsidRDefault="00EF0798" w:rsidP="00A336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A33655">
        <w:rPr>
          <w:b/>
          <w:sz w:val="28"/>
          <w:szCs w:val="28"/>
        </w:rPr>
        <w:t>КРАСНОКАМЕНСКОГО</w:t>
      </w:r>
      <w:r w:rsidR="00FB3EAE">
        <w:rPr>
          <w:b/>
          <w:sz w:val="28"/>
          <w:szCs w:val="28"/>
        </w:rPr>
        <w:t xml:space="preserve"> </w:t>
      </w:r>
      <w:r w:rsidR="00A33655">
        <w:rPr>
          <w:b/>
          <w:sz w:val="28"/>
          <w:szCs w:val="28"/>
        </w:rPr>
        <w:t>МУНИЦИПАЛЬНОГО ОКРУГА ЗАБАЙКАЛЬСКОГО КРАЯ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A44540" w:rsidP="00EF0798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5D701B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» </w:t>
      </w:r>
      <w:r w:rsidR="005D701B">
        <w:rPr>
          <w:b/>
          <w:sz w:val="28"/>
          <w:szCs w:val="28"/>
        </w:rPr>
        <w:t>февраля</w:t>
      </w:r>
      <w:r w:rsidR="00A005F4">
        <w:rPr>
          <w:b/>
          <w:sz w:val="28"/>
          <w:szCs w:val="28"/>
        </w:rPr>
        <w:t xml:space="preserve"> </w:t>
      </w:r>
      <w:r w:rsidR="00EF0798">
        <w:rPr>
          <w:b/>
          <w:sz w:val="28"/>
          <w:szCs w:val="28"/>
        </w:rPr>
        <w:t>20</w:t>
      </w:r>
      <w:r w:rsidR="00630419">
        <w:rPr>
          <w:b/>
          <w:sz w:val="28"/>
          <w:szCs w:val="28"/>
        </w:rPr>
        <w:t>2</w:t>
      </w:r>
      <w:r w:rsidR="00766EB7">
        <w:rPr>
          <w:b/>
          <w:sz w:val="28"/>
          <w:szCs w:val="28"/>
        </w:rPr>
        <w:t>6</w:t>
      </w:r>
      <w:r w:rsidR="00EF0798">
        <w:rPr>
          <w:b/>
          <w:sz w:val="28"/>
          <w:szCs w:val="28"/>
        </w:rPr>
        <w:t xml:space="preserve"> года</w:t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  <w:t xml:space="preserve">№ </w:t>
      </w:r>
      <w:r w:rsidR="00F118FD">
        <w:rPr>
          <w:b/>
          <w:sz w:val="28"/>
          <w:szCs w:val="28"/>
        </w:rPr>
        <w:t>19</w:t>
      </w:r>
      <w:bookmarkStart w:id="0" w:name="_GoBack"/>
      <w:bookmarkEnd w:id="0"/>
    </w:p>
    <w:p w:rsidR="006D5881" w:rsidRDefault="006D5881" w:rsidP="00EF0798">
      <w:pPr>
        <w:jc w:val="center"/>
        <w:rPr>
          <w:b/>
          <w:sz w:val="28"/>
          <w:szCs w:val="28"/>
        </w:rPr>
      </w:pPr>
    </w:p>
    <w:p w:rsidR="00EF0798" w:rsidRDefault="00A44540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Краснокаменск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630419">
        <w:rPr>
          <w:b/>
          <w:sz w:val="28"/>
          <w:szCs w:val="28"/>
        </w:rPr>
        <w:t xml:space="preserve">принятии </w:t>
      </w:r>
      <w:r w:rsidR="00905841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Устав</w:t>
      </w:r>
      <w:r w:rsidR="005F095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5F0953" w:rsidRPr="005F0953">
        <w:rPr>
          <w:b/>
          <w:sz w:val="28"/>
          <w:szCs w:val="28"/>
        </w:rPr>
        <w:t>Краснокаменск</w:t>
      </w:r>
      <w:r w:rsidR="005F0953">
        <w:rPr>
          <w:b/>
          <w:sz w:val="28"/>
          <w:szCs w:val="28"/>
        </w:rPr>
        <w:t xml:space="preserve">ого </w:t>
      </w:r>
      <w:r w:rsidR="005F0953" w:rsidRPr="005F0953">
        <w:rPr>
          <w:b/>
          <w:sz w:val="28"/>
          <w:szCs w:val="28"/>
        </w:rPr>
        <w:t>муниципальн</w:t>
      </w:r>
      <w:r w:rsidR="005F0953">
        <w:rPr>
          <w:b/>
          <w:sz w:val="28"/>
          <w:szCs w:val="28"/>
        </w:rPr>
        <w:t>ого</w:t>
      </w:r>
      <w:r w:rsidR="005F0953" w:rsidRPr="005F0953">
        <w:rPr>
          <w:b/>
          <w:sz w:val="28"/>
          <w:szCs w:val="28"/>
        </w:rPr>
        <w:t xml:space="preserve"> округ</w:t>
      </w:r>
      <w:r w:rsidR="005F0953">
        <w:rPr>
          <w:b/>
          <w:sz w:val="28"/>
          <w:szCs w:val="28"/>
        </w:rPr>
        <w:t>а</w:t>
      </w:r>
      <w:r w:rsidR="005F0953" w:rsidRPr="005F0953">
        <w:rPr>
          <w:b/>
          <w:sz w:val="28"/>
          <w:szCs w:val="28"/>
        </w:rPr>
        <w:t xml:space="preserve"> Забайкальского края </w:t>
      </w:r>
      <w:r w:rsidR="005F0953">
        <w:rPr>
          <w:b/>
          <w:sz w:val="28"/>
          <w:szCs w:val="28"/>
        </w:rPr>
        <w:t xml:space="preserve"> </w:t>
      </w:r>
    </w:p>
    <w:p w:rsidR="005D701B" w:rsidRDefault="005D701B" w:rsidP="00EF0798">
      <w:pPr>
        <w:ind w:firstLine="720"/>
        <w:jc w:val="both"/>
        <w:rPr>
          <w:sz w:val="28"/>
          <w:szCs w:val="28"/>
        </w:rPr>
      </w:pPr>
    </w:p>
    <w:p w:rsidR="00EF0798" w:rsidRPr="005D701B" w:rsidRDefault="00EF0798" w:rsidP="00EF0798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Руководствуясь пунктом 1 части 1 статьи </w:t>
      </w:r>
      <w:r w:rsidR="0050114A">
        <w:rPr>
          <w:sz w:val="28"/>
          <w:szCs w:val="28"/>
        </w:rPr>
        <w:t>16</w:t>
      </w:r>
      <w:r>
        <w:rPr>
          <w:sz w:val="28"/>
          <w:szCs w:val="28"/>
        </w:rPr>
        <w:t xml:space="preserve"> Федерального закона от </w:t>
      </w:r>
      <w:r w:rsidR="0050114A" w:rsidRPr="0050114A">
        <w:rPr>
          <w:sz w:val="28"/>
          <w:szCs w:val="28"/>
        </w:rPr>
        <w:t xml:space="preserve">20.03.2025 </w:t>
      </w:r>
      <w:r w:rsidR="0050114A">
        <w:rPr>
          <w:sz w:val="28"/>
          <w:szCs w:val="28"/>
        </w:rPr>
        <w:t>№</w:t>
      </w:r>
      <w:r w:rsidR="0050114A" w:rsidRPr="0050114A">
        <w:rPr>
          <w:sz w:val="28"/>
          <w:szCs w:val="28"/>
        </w:rPr>
        <w:t xml:space="preserve"> 33-ФЗ </w:t>
      </w:r>
      <w:r w:rsidR="0050114A">
        <w:rPr>
          <w:sz w:val="28"/>
          <w:szCs w:val="28"/>
        </w:rPr>
        <w:t>«</w:t>
      </w:r>
      <w:r w:rsidR="0050114A" w:rsidRPr="0050114A">
        <w:rPr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0D7D4B">
        <w:rPr>
          <w:sz w:val="28"/>
          <w:szCs w:val="28"/>
        </w:rPr>
        <w:t>»</w:t>
      </w:r>
      <w:r>
        <w:rPr>
          <w:sz w:val="28"/>
          <w:szCs w:val="28"/>
        </w:rPr>
        <w:t xml:space="preserve">, Совет </w:t>
      </w:r>
      <w:r w:rsidR="003C3597" w:rsidRPr="003C3597">
        <w:rPr>
          <w:sz w:val="28"/>
          <w:szCs w:val="28"/>
        </w:rPr>
        <w:t>Краснокаменского муниципального округа</w:t>
      </w:r>
      <w:r>
        <w:rPr>
          <w:sz w:val="28"/>
          <w:szCs w:val="28"/>
        </w:rPr>
        <w:t xml:space="preserve"> Забайкальского края </w:t>
      </w:r>
      <w:r w:rsidRPr="005D701B">
        <w:rPr>
          <w:b/>
          <w:sz w:val="28"/>
          <w:szCs w:val="28"/>
        </w:rPr>
        <w:t>решил:</w:t>
      </w:r>
    </w:p>
    <w:p w:rsidR="00110624" w:rsidRDefault="00110624" w:rsidP="00EF0798">
      <w:pPr>
        <w:ind w:firstLine="720"/>
        <w:jc w:val="both"/>
        <w:rPr>
          <w:b/>
          <w:sz w:val="28"/>
          <w:szCs w:val="28"/>
        </w:rPr>
      </w:pPr>
    </w:p>
    <w:p w:rsidR="00110624" w:rsidRPr="00110624" w:rsidRDefault="00110624" w:rsidP="00110624">
      <w:pPr>
        <w:ind w:firstLine="720"/>
        <w:jc w:val="both"/>
        <w:rPr>
          <w:sz w:val="28"/>
          <w:szCs w:val="28"/>
        </w:rPr>
      </w:pPr>
      <w:r w:rsidRPr="00110624">
        <w:rPr>
          <w:sz w:val="28"/>
          <w:szCs w:val="28"/>
        </w:rPr>
        <w:t xml:space="preserve">1. Принять проект Устава Краснокаменского муниципального </w:t>
      </w:r>
      <w:r w:rsidR="00011BFD" w:rsidRPr="00110624">
        <w:rPr>
          <w:sz w:val="28"/>
          <w:szCs w:val="28"/>
        </w:rPr>
        <w:t>округа Забайкальского</w:t>
      </w:r>
      <w:r w:rsidRPr="00110624">
        <w:rPr>
          <w:sz w:val="28"/>
          <w:szCs w:val="28"/>
        </w:rPr>
        <w:t xml:space="preserve"> края (прилагается).</w:t>
      </w:r>
    </w:p>
    <w:p w:rsidR="00110624" w:rsidRPr="00110624" w:rsidRDefault="00110624" w:rsidP="00110624">
      <w:pPr>
        <w:ind w:firstLine="720"/>
        <w:jc w:val="both"/>
        <w:rPr>
          <w:sz w:val="28"/>
          <w:szCs w:val="28"/>
        </w:rPr>
      </w:pPr>
      <w:r w:rsidRPr="00110624">
        <w:rPr>
          <w:sz w:val="28"/>
          <w:szCs w:val="28"/>
        </w:rPr>
        <w:t>2. Вынести проект Устава Краснокаменского муниципального округа Забайкальского края на публичные слушания.</w:t>
      </w:r>
    </w:p>
    <w:p w:rsidR="00110624" w:rsidRPr="00110624" w:rsidRDefault="00110624" w:rsidP="00110624">
      <w:pPr>
        <w:ind w:firstLine="720"/>
        <w:jc w:val="both"/>
        <w:rPr>
          <w:sz w:val="28"/>
          <w:szCs w:val="28"/>
        </w:rPr>
      </w:pPr>
      <w:r w:rsidRPr="00011BFD">
        <w:rPr>
          <w:sz w:val="28"/>
          <w:szCs w:val="28"/>
        </w:rPr>
        <w:t>3. Настоящее решение подлежит официальному опубликованию (</w:t>
      </w:r>
      <w:r w:rsidR="00011BFD" w:rsidRPr="00011BFD">
        <w:rPr>
          <w:sz w:val="28"/>
          <w:szCs w:val="28"/>
        </w:rPr>
        <w:t>обнародованию) в</w:t>
      </w:r>
      <w:r w:rsidRPr="00011BFD">
        <w:rPr>
          <w:sz w:val="28"/>
          <w:szCs w:val="28"/>
        </w:rPr>
        <w:t xml:space="preserve"> установленном Уставом</w:t>
      </w:r>
      <w:r w:rsidRPr="00011BFD">
        <w:t xml:space="preserve"> </w:t>
      </w:r>
      <w:r w:rsidRPr="00011BFD">
        <w:rPr>
          <w:sz w:val="28"/>
          <w:szCs w:val="28"/>
        </w:rPr>
        <w:t xml:space="preserve">Краснокаменского муниципального округа Забайкальского края порядке и вступает в силу после его подписания и </w:t>
      </w:r>
      <w:r w:rsidR="00011BFD" w:rsidRPr="00011BFD">
        <w:rPr>
          <w:sz w:val="28"/>
          <w:szCs w:val="28"/>
        </w:rPr>
        <w:t>опубликования</w:t>
      </w:r>
      <w:r w:rsidRPr="00011BFD">
        <w:rPr>
          <w:sz w:val="28"/>
          <w:szCs w:val="28"/>
        </w:rPr>
        <w:t>.</w:t>
      </w:r>
    </w:p>
    <w:p w:rsidR="00110624" w:rsidRDefault="00110624" w:rsidP="00EF0798">
      <w:pPr>
        <w:ind w:firstLine="720"/>
        <w:jc w:val="both"/>
        <w:rPr>
          <w:b/>
          <w:sz w:val="28"/>
          <w:szCs w:val="28"/>
        </w:rPr>
      </w:pPr>
    </w:p>
    <w:p w:rsidR="00110624" w:rsidRDefault="00110624" w:rsidP="00EF0798">
      <w:pPr>
        <w:ind w:firstLine="720"/>
        <w:jc w:val="both"/>
        <w:rPr>
          <w:b/>
          <w:sz w:val="28"/>
          <w:szCs w:val="28"/>
        </w:rPr>
      </w:pPr>
    </w:p>
    <w:p w:rsidR="00784702" w:rsidRPr="0075314B" w:rsidRDefault="00784702" w:rsidP="00110624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eastAsia="SimSun"/>
          <w:sz w:val="28"/>
          <w:szCs w:val="28"/>
          <w:lang w:eastAsia="zh-CN"/>
        </w:rPr>
      </w:pPr>
    </w:p>
    <w:p w:rsidR="00223718" w:rsidRPr="0075314B" w:rsidRDefault="0075314B" w:rsidP="0075314B">
      <w:pPr>
        <w:rPr>
          <w:rFonts w:eastAsia="SimSun"/>
          <w:bCs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Г</w:t>
      </w:r>
      <w:r w:rsidR="00784702" w:rsidRPr="0075314B">
        <w:rPr>
          <w:rFonts w:eastAsia="SimSun"/>
          <w:sz w:val="28"/>
          <w:szCs w:val="28"/>
          <w:lang w:eastAsia="zh-CN"/>
        </w:rPr>
        <w:t>лав</w:t>
      </w:r>
      <w:r>
        <w:rPr>
          <w:rFonts w:eastAsia="SimSun"/>
          <w:sz w:val="28"/>
          <w:szCs w:val="28"/>
          <w:lang w:eastAsia="zh-CN"/>
        </w:rPr>
        <w:t>а</w:t>
      </w:r>
      <w:r w:rsidR="00784702" w:rsidRPr="0075314B">
        <w:rPr>
          <w:rFonts w:eastAsia="SimSun"/>
          <w:sz w:val="28"/>
          <w:szCs w:val="28"/>
          <w:lang w:eastAsia="zh-CN"/>
        </w:rPr>
        <w:t xml:space="preserve"> </w:t>
      </w:r>
      <w:r w:rsidR="00784702" w:rsidRPr="0075314B">
        <w:rPr>
          <w:rFonts w:eastAsia="SimSun"/>
          <w:bCs/>
          <w:sz w:val="28"/>
          <w:szCs w:val="28"/>
          <w:lang w:eastAsia="zh-CN"/>
        </w:rPr>
        <w:t xml:space="preserve">муниципального </w:t>
      </w:r>
      <w:r>
        <w:rPr>
          <w:rFonts w:eastAsia="SimSun"/>
          <w:bCs/>
          <w:sz w:val="28"/>
          <w:szCs w:val="28"/>
          <w:lang w:eastAsia="zh-CN"/>
        </w:rPr>
        <w:t xml:space="preserve">округа </w:t>
      </w:r>
      <w:r w:rsidR="00784702" w:rsidRPr="0075314B">
        <w:rPr>
          <w:rFonts w:eastAsia="SimSun"/>
          <w:bCs/>
          <w:sz w:val="28"/>
          <w:szCs w:val="28"/>
          <w:lang w:eastAsia="zh-CN"/>
        </w:rPr>
        <w:tab/>
      </w:r>
      <w:r w:rsidR="00784702" w:rsidRPr="0075314B">
        <w:rPr>
          <w:rFonts w:eastAsia="SimSun"/>
          <w:bCs/>
          <w:sz w:val="28"/>
          <w:szCs w:val="28"/>
          <w:lang w:eastAsia="zh-CN"/>
        </w:rPr>
        <w:tab/>
      </w:r>
      <w:r w:rsidR="00784702" w:rsidRPr="0075314B">
        <w:rPr>
          <w:rFonts w:eastAsia="SimSun"/>
          <w:bCs/>
          <w:sz w:val="28"/>
          <w:szCs w:val="28"/>
          <w:lang w:eastAsia="zh-CN"/>
        </w:rPr>
        <w:tab/>
      </w:r>
      <w:r w:rsidR="00784702" w:rsidRPr="0075314B">
        <w:rPr>
          <w:rFonts w:eastAsia="SimSun"/>
          <w:bCs/>
          <w:sz w:val="28"/>
          <w:szCs w:val="28"/>
          <w:lang w:eastAsia="zh-CN"/>
        </w:rPr>
        <w:tab/>
      </w:r>
      <w:r w:rsidR="00784702" w:rsidRPr="0075314B">
        <w:rPr>
          <w:rFonts w:eastAsia="SimSun"/>
          <w:bCs/>
          <w:sz w:val="28"/>
          <w:szCs w:val="28"/>
          <w:lang w:eastAsia="zh-CN"/>
        </w:rPr>
        <w:tab/>
      </w:r>
      <w:r>
        <w:rPr>
          <w:rFonts w:eastAsia="SimSun"/>
          <w:bCs/>
          <w:sz w:val="28"/>
          <w:szCs w:val="28"/>
          <w:lang w:eastAsia="zh-CN"/>
        </w:rPr>
        <w:t>К.А. Зверев</w:t>
      </w:r>
    </w:p>
    <w:p w:rsidR="00784702" w:rsidRPr="0075314B" w:rsidRDefault="00784702" w:rsidP="00784702">
      <w:pPr>
        <w:suppressAutoHyphens w:val="0"/>
        <w:autoSpaceDE w:val="0"/>
        <w:autoSpaceDN w:val="0"/>
        <w:adjustRightInd w:val="0"/>
        <w:rPr>
          <w:rFonts w:eastAsia="SimSun"/>
          <w:bCs/>
          <w:sz w:val="28"/>
          <w:szCs w:val="28"/>
          <w:lang w:eastAsia="zh-CN"/>
        </w:rPr>
      </w:pPr>
    </w:p>
    <w:p w:rsidR="00784702" w:rsidRDefault="00784702" w:rsidP="00784702">
      <w:pPr>
        <w:suppressAutoHyphens w:val="0"/>
        <w:autoSpaceDE w:val="0"/>
        <w:autoSpaceDN w:val="0"/>
        <w:adjustRightInd w:val="0"/>
        <w:rPr>
          <w:rFonts w:eastAsia="SimSun"/>
          <w:bCs/>
          <w:sz w:val="28"/>
          <w:szCs w:val="28"/>
          <w:lang w:eastAsia="zh-CN"/>
        </w:rPr>
      </w:pPr>
    </w:p>
    <w:p w:rsidR="005D701B" w:rsidRPr="0075314B" w:rsidRDefault="005D701B" w:rsidP="00784702">
      <w:pPr>
        <w:suppressAutoHyphens w:val="0"/>
        <w:autoSpaceDE w:val="0"/>
        <w:autoSpaceDN w:val="0"/>
        <w:adjustRightInd w:val="0"/>
        <w:rPr>
          <w:rFonts w:eastAsia="SimSun"/>
          <w:bCs/>
          <w:sz w:val="28"/>
          <w:szCs w:val="28"/>
          <w:lang w:eastAsia="zh-CN"/>
        </w:rPr>
      </w:pPr>
    </w:p>
    <w:p w:rsidR="00784702" w:rsidRPr="0075314B" w:rsidRDefault="00784702" w:rsidP="00784702">
      <w:pPr>
        <w:rPr>
          <w:rFonts w:eastAsia="SimSun"/>
          <w:sz w:val="28"/>
          <w:szCs w:val="28"/>
          <w:lang w:eastAsia="zh-CN"/>
        </w:rPr>
      </w:pPr>
      <w:r w:rsidRPr="0075314B">
        <w:rPr>
          <w:rFonts w:eastAsia="SimSun"/>
          <w:sz w:val="28"/>
          <w:szCs w:val="28"/>
          <w:lang w:eastAsia="zh-CN"/>
        </w:rPr>
        <w:t>Председатель Совета</w:t>
      </w:r>
    </w:p>
    <w:p w:rsidR="00784702" w:rsidRPr="00D53ED5" w:rsidRDefault="00784702" w:rsidP="00784702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75314B">
        <w:rPr>
          <w:rFonts w:eastAsia="SimSun"/>
          <w:bCs/>
          <w:sz w:val="28"/>
          <w:szCs w:val="28"/>
          <w:lang w:eastAsia="zh-CN"/>
        </w:rPr>
        <w:t>муниципального округа</w:t>
      </w:r>
      <w:r w:rsidR="005D701B">
        <w:rPr>
          <w:rFonts w:eastAsia="SimSun"/>
          <w:bCs/>
          <w:sz w:val="28"/>
          <w:szCs w:val="28"/>
          <w:lang w:eastAsia="zh-CN"/>
        </w:rPr>
        <w:tab/>
      </w:r>
      <w:r w:rsidRPr="0075314B">
        <w:rPr>
          <w:rFonts w:eastAsia="SimSun"/>
          <w:bCs/>
          <w:sz w:val="28"/>
          <w:szCs w:val="28"/>
          <w:lang w:eastAsia="zh-CN"/>
        </w:rPr>
        <w:tab/>
      </w:r>
      <w:r w:rsidRPr="0075314B">
        <w:rPr>
          <w:rFonts w:eastAsia="SimSun"/>
          <w:bCs/>
          <w:sz w:val="28"/>
          <w:szCs w:val="28"/>
          <w:lang w:eastAsia="zh-CN"/>
        </w:rPr>
        <w:tab/>
      </w:r>
      <w:r w:rsidRPr="0075314B">
        <w:rPr>
          <w:rFonts w:eastAsia="SimSun"/>
          <w:bCs/>
          <w:sz w:val="28"/>
          <w:szCs w:val="28"/>
          <w:lang w:eastAsia="zh-CN"/>
        </w:rPr>
        <w:tab/>
      </w:r>
      <w:r w:rsidRPr="0075314B">
        <w:rPr>
          <w:rFonts w:eastAsia="SimSun"/>
          <w:bCs/>
          <w:sz w:val="28"/>
          <w:szCs w:val="28"/>
          <w:lang w:eastAsia="zh-CN"/>
        </w:rPr>
        <w:tab/>
      </w:r>
      <w:r w:rsidRPr="0075314B">
        <w:rPr>
          <w:rFonts w:eastAsia="SimSun"/>
          <w:bCs/>
          <w:sz w:val="28"/>
          <w:szCs w:val="28"/>
          <w:lang w:eastAsia="zh-CN"/>
        </w:rPr>
        <w:tab/>
        <w:t xml:space="preserve">А.У. </w:t>
      </w:r>
      <w:proofErr w:type="spellStart"/>
      <w:r w:rsidRPr="0075314B">
        <w:rPr>
          <w:rFonts w:eastAsia="SimSun"/>
          <w:bCs/>
          <w:sz w:val="28"/>
          <w:szCs w:val="28"/>
          <w:lang w:eastAsia="zh-CN"/>
        </w:rPr>
        <w:t>Заммоев</w:t>
      </w:r>
      <w:proofErr w:type="spellEnd"/>
    </w:p>
    <w:p w:rsidR="003E1D59" w:rsidRPr="00D53ED5" w:rsidRDefault="003E1D59" w:rsidP="003E1D59">
      <w:pPr>
        <w:suppressAutoHyphens w:val="0"/>
        <w:autoSpaceDE w:val="0"/>
        <w:autoSpaceDN w:val="0"/>
        <w:adjustRightInd w:val="0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</w:p>
    <w:p w:rsidR="00AF624E" w:rsidRDefault="00AF624E"/>
    <w:sectPr w:rsidR="00AF624E" w:rsidSect="006E3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6B72"/>
    <w:rsid w:val="00000047"/>
    <w:rsid w:val="00002913"/>
    <w:rsid w:val="000040F8"/>
    <w:rsid w:val="00011BFD"/>
    <w:rsid w:val="00046A08"/>
    <w:rsid w:val="000C3620"/>
    <w:rsid w:val="000D7D4B"/>
    <w:rsid w:val="000F2E45"/>
    <w:rsid w:val="00110624"/>
    <w:rsid w:val="001107FE"/>
    <w:rsid w:val="00112C2A"/>
    <w:rsid w:val="00114B51"/>
    <w:rsid w:val="00122B7B"/>
    <w:rsid w:val="00124DA7"/>
    <w:rsid w:val="0013178D"/>
    <w:rsid w:val="00173DA9"/>
    <w:rsid w:val="001903F4"/>
    <w:rsid w:val="00190F78"/>
    <w:rsid w:val="00195C6C"/>
    <w:rsid w:val="001B53A9"/>
    <w:rsid w:val="001C666B"/>
    <w:rsid w:val="001C728F"/>
    <w:rsid w:val="001D406F"/>
    <w:rsid w:val="001E147C"/>
    <w:rsid w:val="001E5F50"/>
    <w:rsid w:val="00204376"/>
    <w:rsid w:val="00210BA1"/>
    <w:rsid w:val="00223718"/>
    <w:rsid w:val="002272B7"/>
    <w:rsid w:val="0023258E"/>
    <w:rsid w:val="002334DB"/>
    <w:rsid w:val="00247B6F"/>
    <w:rsid w:val="0025244E"/>
    <w:rsid w:val="002652E8"/>
    <w:rsid w:val="00267AE4"/>
    <w:rsid w:val="00286064"/>
    <w:rsid w:val="002D73CB"/>
    <w:rsid w:val="002E1F96"/>
    <w:rsid w:val="002E238A"/>
    <w:rsid w:val="002F36DB"/>
    <w:rsid w:val="00304E1C"/>
    <w:rsid w:val="00306C2C"/>
    <w:rsid w:val="003350BC"/>
    <w:rsid w:val="00337D45"/>
    <w:rsid w:val="00347B51"/>
    <w:rsid w:val="00352753"/>
    <w:rsid w:val="003768CB"/>
    <w:rsid w:val="00384258"/>
    <w:rsid w:val="00386E5E"/>
    <w:rsid w:val="0039606E"/>
    <w:rsid w:val="003A747E"/>
    <w:rsid w:val="003B0785"/>
    <w:rsid w:val="003C3597"/>
    <w:rsid w:val="003C41FE"/>
    <w:rsid w:val="003E1D59"/>
    <w:rsid w:val="003F1A5D"/>
    <w:rsid w:val="003F53B7"/>
    <w:rsid w:val="003F7DAF"/>
    <w:rsid w:val="004133B8"/>
    <w:rsid w:val="0043082A"/>
    <w:rsid w:val="00453D74"/>
    <w:rsid w:val="004674C7"/>
    <w:rsid w:val="00475F9E"/>
    <w:rsid w:val="004925F5"/>
    <w:rsid w:val="004A4BBD"/>
    <w:rsid w:val="004F16E3"/>
    <w:rsid w:val="004F27AE"/>
    <w:rsid w:val="0050114A"/>
    <w:rsid w:val="005069A2"/>
    <w:rsid w:val="00522E4B"/>
    <w:rsid w:val="0053425A"/>
    <w:rsid w:val="00540EC7"/>
    <w:rsid w:val="005534A9"/>
    <w:rsid w:val="0058208E"/>
    <w:rsid w:val="00585E46"/>
    <w:rsid w:val="005A27C1"/>
    <w:rsid w:val="005A2F5B"/>
    <w:rsid w:val="005B56CF"/>
    <w:rsid w:val="005C26B2"/>
    <w:rsid w:val="005C54BE"/>
    <w:rsid w:val="005D3BD1"/>
    <w:rsid w:val="005D701B"/>
    <w:rsid w:val="005F0953"/>
    <w:rsid w:val="00600FE1"/>
    <w:rsid w:val="00604837"/>
    <w:rsid w:val="00613997"/>
    <w:rsid w:val="00617108"/>
    <w:rsid w:val="006209E3"/>
    <w:rsid w:val="00630419"/>
    <w:rsid w:val="006306FD"/>
    <w:rsid w:val="00641A32"/>
    <w:rsid w:val="006472D0"/>
    <w:rsid w:val="00647B1F"/>
    <w:rsid w:val="0067251E"/>
    <w:rsid w:val="006838EE"/>
    <w:rsid w:val="00684E2F"/>
    <w:rsid w:val="00686480"/>
    <w:rsid w:val="00692D57"/>
    <w:rsid w:val="00695072"/>
    <w:rsid w:val="006A2054"/>
    <w:rsid w:val="006B5F0A"/>
    <w:rsid w:val="006D5881"/>
    <w:rsid w:val="006E1513"/>
    <w:rsid w:val="006E3BFA"/>
    <w:rsid w:val="006E4F01"/>
    <w:rsid w:val="006E5B04"/>
    <w:rsid w:val="006F083E"/>
    <w:rsid w:val="006F2368"/>
    <w:rsid w:val="0075314B"/>
    <w:rsid w:val="007578CB"/>
    <w:rsid w:val="00766C80"/>
    <w:rsid w:val="00766EB7"/>
    <w:rsid w:val="00784702"/>
    <w:rsid w:val="007B70EE"/>
    <w:rsid w:val="007D3E2C"/>
    <w:rsid w:val="007E1B5D"/>
    <w:rsid w:val="007F3AE6"/>
    <w:rsid w:val="00802431"/>
    <w:rsid w:val="008105D0"/>
    <w:rsid w:val="008201DA"/>
    <w:rsid w:val="008233D3"/>
    <w:rsid w:val="00823FCC"/>
    <w:rsid w:val="008323CC"/>
    <w:rsid w:val="0086251C"/>
    <w:rsid w:val="00864F11"/>
    <w:rsid w:val="00875D84"/>
    <w:rsid w:val="008C697E"/>
    <w:rsid w:val="008D3B44"/>
    <w:rsid w:val="008D7A94"/>
    <w:rsid w:val="008E16A0"/>
    <w:rsid w:val="008F4DF3"/>
    <w:rsid w:val="00905841"/>
    <w:rsid w:val="00936B72"/>
    <w:rsid w:val="00937B9B"/>
    <w:rsid w:val="00946DBE"/>
    <w:rsid w:val="009616F4"/>
    <w:rsid w:val="0097587D"/>
    <w:rsid w:val="009911FA"/>
    <w:rsid w:val="0099169E"/>
    <w:rsid w:val="0099250F"/>
    <w:rsid w:val="0099323A"/>
    <w:rsid w:val="009A5A9B"/>
    <w:rsid w:val="009D03DB"/>
    <w:rsid w:val="00A005F4"/>
    <w:rsid w:val="00A05100"/>
    <w:rsid w:val="00A31505"/>
    <w:rsid w:val="00A33655"/>
    <w:rsid w:val="00A367AD"/>
    <w:rsid w:val="00A4172A"/>
    <w:rsid w:val="00A44540"/>
    <w:rsid w:val="00A470EE"/>
    <w:rsid w:val="00A5486D"/>
    <w:rsid w:val="00A549FC"/>
    <w:rsid w:val="00A7177D"/>
    <w:rsid w:val="00A74629"/>
    <w:rsid w:val="00A80E51"/>
    <w:rsid w:val="00A828B2"/>
    <w:rsid w:val="00A876FE"/>
    <w:rsid w:val="00A87F9E"/>
    <w:rsid w:val="00A9782E"/>
    <w:rsid w:val="00AB6C24"/>
    <w:rsid w:val="00AE3782"/>
    <w:rsid w:val="00AE4B19"/>
    <w:rsid w:val="00AE53EB"/>
    <w:rsid w:val="00AF624E"/>
    <w:rsid w:val="00B23514"/>
    <w:rsid w:val="00B24551"/>
    <w:rsid w:val="00B24ADC"/>
    <w:rsid w:val="00B35620"/>
    <w:rsid w:val="00B4504A"/>
    <w:rsid w:val="00B46CE7"/>
    <w:rsid w:val="00B70469"/>
    <w:rsid w:val="00B70F78"/>
    <w:rsid w:val="00B72243"/>
    <w:rsid w:val="00B732CE"/>
    <w:rsid w:val="00B762D1"/>
    <w:rsid w:val="00B8390B"/>
    <w:rsid w:val="00B9083B"/>
    <w:rsid w:val="00B92021"/>
    <w:rsid w:val="00B95534"/>
    <w:rsid w:val="00BA4F7E"/>
    <w:rsid w:val="00BB24C1"/>
    <w:rsid w:val="00BB7808"/>
    <w:rsid w:val="00BD2209"/>
    <w:rsid w:val="00BD4C06"/>
    <w:rsid w:val="00BF236F"/>
    <w:rsid w:val="00C0422F"/>
    <w:rsid w:val="00C20257"/>
    <w:rsid w:val="00C43897"/>
    <w:rsid w:val="00C439E5"/>
    <w:rsid w:val="00C67B05"/>
    <w:rsid w:val="00C83E36"/>
    <w:rsid w:val="00C83F84"/>
    <w:rsid w:val="00C900DD"/>
    <w:rsid w:val="00CB126D"/>
    <w:rsid w:val="00CB5766"/>
    <w:rsid w:val="00CB782C"/>
    <w:rsid w:val="00CC0351"/>
    <w:rsid w:val="00CC262A"/>
    <w:rsid w:val="00D10945"/>
    <w:rsid w:val="00D165C8"/>
    <w:rsid w:val="00D30168"/>
    <w:rsid w:val="00D53ED5"/>
    <w:rsid w:val="00D9431F"/>
    <w:rsid w:val="00D9572E"/>
    <w:rsid w:val="00DB6F03"/>
    <w:rsid w:val="00DD23C0"/>
    <w:rsid w:val="00DE4145"/>
    <w:rsid w:val="00DF550D"/>
    <w:rsid w:val="00E44191"/>
    <w:rsid w:val="00E470DF"/>
    <w:rsid w:val="00E47E51"/>
    <w:rsid w:val="00E5110D"/>
    <w:rsid w:val="00E6497B"/>
    <w:rsid w:val="00E70B67"/>
    <w:rsid w:val="00E755D3"/>
    <w:rsid w:val="00EB4996"/>
    <w:rsid w:val="00ED5047"/>
    <w:rsid w:val="00EE02AE"/>
    <w:rsid w:val="00EE03E8"/>
    <w:rsid w:val="00EE29E6"/>
    <w:rsid w:val="00EF0798"/>
    <w:rsid w:val="00F00637"/>
    <w:rsid w:val="00F02F45"/>
    <w:rsid w:val="00F118EE"/>
    <w:rsid w:val="00F118FD"/>
    <w:rsid w:val="00F30358"/>
    <w:rsid w:val="00F36153"/>
    <w:rsid w:val="00FB3EAE"/>
    <w:rsid w:val="00FC1EF7"/>
    <w:rsid w:val="00FC4CB2"/>
    <w:rsid w:val="00FC5857"/>
    <w:rsid w:val="00FC655A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AA9A5-E765-41C4-9487-9B7041CD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7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798"/>
    <w:pPr>
      <w:ind w:left="720"/>
      <w:contextualSpacing/>
    </w:pPr>
  </w:style>
  <w:style w:type="character" w:styleId="a4">
    <w:name w:val="Hyperlink"/>
    <w:semiHidden/>
    <w:unhideWhenUsed/>
    <w:rsid w:val="00EF0798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D4C0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tandard">
    <w:name w:val="standard"/>
    <w:basedOn w:val="a"/>
    <w:rsid w:val="00124DA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7B6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7B6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222</cp:revision>
  <cp:lastPrinted>2026-02-25T05:03:00Z</cp:lastPrinted>
  <dcterms:created xsi:type="dcterms:W3CDTF">2016-12-20T03:28:00Z</dcterms:created>
  <dcterms:modified xsi:type="dcterms:W3CDTF">2026-02-25T04:19:00Z</dcterms:modified>
</cp:coreProperties>
</file>